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E2" w:rsidRDefault="008639E2" w:rsidP="00987D4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8639E2" w:rsidRDefault="008639E2" w:rsidP="008639E2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>БАШ</w:t>
      </w:r>
      <w:proofErr w:type="gramStart"/>
      <w:r>
        <w:rPr>
          <w:rFonts w:ascii="Times Cyr Bash Normal" w:hAnsi="Times Cyr Bash Normal" w:cs="Times Cyr Bash Normal"/>
          <w:b/>
        </w:rPr>
        <w:t>?О</w:t>
      </w:r>
      <w:proofErr w:type="gramEnd"/>
      <w:r>
        <w:rPr>
          <w:rFonts w:ascii="Times Cyr Bash Normal" w:hAnsi="Times Cyr Bash Normal" w:cs="Times Cyr Bash Normal"/>
          <w:b/>
        </w:rPr>
        <w:t>РТОСТАН РЕСПУБЛИКА№Ы              РЕСПУБЛИКА БАШКОРТОСТАН</w:t>
      </w:r>
      <w:r>
        <w:rPr>
          <w:rFonts w:ascii="Times Cyr Bash Normal" w:hAnsi="Times Cyr Bash Normal" w:cs="Times Cyr Bash Normal"/>
          <w:b/>
        </w:rPr>
        <w:br/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БЙ</w:t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ЛИЛ РАЙОНЫ                                                 АДМИНИСТРАЦИЯ СЕЛЬСКОГО МУНИЦИПАЛЬ РАЙОНЫНЫ*                          ПОСЕЛЕНИЯ АМАНГИЛЬДИНСКИЙ</w:t>
      </w:r>
    </w:p>
    <w:p w:rsidR="008639E2" w:rsidRDefault="008639E2" w:rsidP="008639E2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"/>
          <w:b/>
        </w:rPr>
        <w:t>АМАНГИЛДЕ АУЫЛ СОВЕТЫ АУЫЛ              СЕЛЬСОВЕТ МУНИЦИПАЛЬНОГО БИЛ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М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>
        <w:rPr>
          <w:rFonts w:ascii="Times Cyr Bash Normal" w:hAnsi="Times Cyr Bash Normal" w:cs="Times Cyr Bash Normal"/>
          <w:b/>
        </w:rPr>
        <w:t>№Е</w:t>
      </w:r>
      <w:proofErr w:type="gramEnd"/>
      <w:r>
        <w:rPr>
          <w:rFonts w:ascii="Times Cyr Bash Normal" w:hAnsi="Times Cyr Bash Normal" w:cs="Times Cyr Bash Normal"/>
          <w:b/>
        </w:rPr>
        <w:t xml:space="preserve"> ХАКИМИ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 xml:space="preserve">ТЕ                                    РАЙОНА АБЗЕЛИЛОВСКИЙ </w:t>
      </w:r>
      <w:r>
        <w:rPr>
          <w:rFonts w:ascii="Times Cyr Bash Normal" w:hAnsi="Times Cyr Bash Normal" w:cs="Times Cyr Bash Normal"/>
          <w:b/>
          <w:sz w:val="36"/>
          <w:szCs w:val="36"/>
        </w:rPr>
        <w:t>район</w:t>
      </w:r>
      <w:r>
        <w:rPr>
          <w:rFonts w:ascii="Times Cyr Bash Normal" w:hAnsi="Times Cyr Bash Normal" w:cs="Times Cyr Bash Normal"/>
          <w:b/>
        </w:rPr>
        <w:t xml:space="preserve"> </w:t>
      </w:r>
      <w:r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8639E2" w:rsidRDefault="008639E2" w:rsidP="008639E2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8639E2" w:rsidRDefault="008639E2" w:rsidP="008639E2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?АРАР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8639E2" w:rsidRDefault="003D27FF" w:rsidP="008639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№107</w:t>
      </w:r>
      <w:r w:rsidR="008639E2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от «15 » сентября </w:t>
      </w:r>
      <w:r w:rsidR="008639E2">
        <w:rPr>
          <w:b/>
          <w:bCs/>
        </w:rPr>
        <w:t xml:space="preserve"> 2015 года</w:t>
      </w:r>
    </w:p>
    <w:p w:rsidR="008639E2" w:rsidRDefault="008639E2" w:rsidP="008639E2">
      <w:pPr>
        <w:rPr>
          <w:rFonts w:ascii="Times Cyr Bash Normal" w:hAnsi="Times Cyr Bash Normal" w:cs="Times Cyr Bash Normal"/>
          <w:b/>
          <w:bCs/>
        </w:rPr>
      </w:pPr>
    </w:p>
    <w:p w:rsidR="008639E2" w:rsidRDefault="008639E2" w:rsidP="008639E2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 xml:space="preserve">АМАНГИЛДЕ АУЫЛЫ                                                       </w:t>
      </w:r>
      <w:proofErr w:type="spellStart"/>
      <w:r>
        <w:rPr>
          <w:rFonts w:ascii="Times Cyr Bash Normal" w:hAnsi="Times Cyr Bash Normal" w:cs="Times Cyr Bash Normal"/>
          <w:b/>
        </w:rPr>
        <w:t>с</w:t>
      </w:r>
      <w:proofErr w:type="gramStart"/>
      <w:r>
        <w:rPr>
          <w:rFonts w:ascii="Times Cyr Bash Normal" w:hAnsi="Times Cyr Bash Normal" w:cs="Times Cyr Bash Normal"/>
          <w:b/>
        </w:rPr>
        <w:t>.А</w:t>
      </w:r>
      <w:proofErr w:type="gramEnd"/>
      <w:r>
        <w:rPr>
          <w:rFonts w:ascii="Times Cyr Bash Normal" w:hAnsi="Times Cyr Bash Normal" w:cs="Times Cyr Bash Normal"/>
          <w:b/>
        </w:rPr>
        <w:t>МАНГИЛЬДИНО</w:t>
      </w:r>
      <w:proofErr w:type="spellEnd"/>
    </w:p>
    <w:p w:rsidR="008639E2" w:rsidRDefault="008639E2" w:rsidP="00987D4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8639E2" w:rsidRPr="003D27FF" w:rsidRDefault="008639E2" w:rsidP="003D27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8639E2" w:rsidRPr="0077117A" w:rsidRDefault="003D27FF" w:rsidP="003D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17A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переводе  с баланса в казну сельского поселения</w:t>
      </w:r>
    </w:p>
    <w:p w:rsidR="0077117A" w:rsidRDefault="003D27FF" w:rsidP="003D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Амангильдинский сельсовет муниципального района </w:t>
      </w:r>
    </w:p>
    <w:p w:rsidR="003D27FF" w:rsidRPr="0077117A" w:rsidRDefault="003D27FF" w:rsidP="003D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17A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Абзелиловский район Республики Башкортостан</w:t>
      </w:r>
    </w:p>
    <w:p w:rsidR="003D27FF" w:rsidRPr="0077117A" w:rsidRDefault="003D27FF" w:rsidP="003D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117A" w:rsidRPr="0077117A" w:rsidRDefault="0077117A" w:rsidP="00771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17A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№27 от 16.04.2013 года «</w:t>
      </w:r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 о казне муниципального имущества сельского поселения Амангильдинский сельсовет муниципального района Абзелиловский район Республики Башкортостан» </w:t>
      </w:r>
    </w:p>
    <w:p w:rsidR="0077117A" w:rsidRPr="0077117A" w:rsidRDefault="0077117A" w:rsidP="007711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1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7117A" w:rsidRPr="0077117A" w:rsidRDefault="0077117A" w:rsidP="0077117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перевести  с баланса в казну </w:t>
      </w:r>
      <w:r w:rsidRPr="0077117A"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Башкортостан:</w:t>
      </w:r>
    </w:p>
    <w:p w:rsidR="0077117A" w:rsidRPr="0077117A" w:rsidRDefault="0077117A" w:rsidP="00771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1.газоснабжение улиц Молодежная </w:t>
      </w:r>
      <w:proofErr w:type="spellStart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мангильдино</w:t>
      </w:r>
      <w:proofErr w:type="spellEnd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117A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 1 шт. протяженность 100м;</w:t>
      </w:r>
    </w:p>
    <w:p w:rsidR="0077117A" w:rsidRPr="0077117A" w:rsidRDefault="0077117A" w:rsidP="00771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17A">
        <w:rPr>
          <w:rFonts w:ascii="Times New Roman" w:hAnsi="Times New Roman" w:cs="Times New Roman"/>
          <w:sz w:val="28"/>
          <w:szCs w:val="28"/>
        </w:rPr>
        <w:t>2.</w:t>
      </w:r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газоснабжение улицы Молодежной в </w:t>
      </w:r>
      <w:proofErr w:type="spellStart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>мангильдино</w:t>
      </w:r>
      <w:proofErr w:type="spellEnd"/>
      <w:r w:rsidRPr="00771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117A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 1 шт. протяженность 100м;</w:t>
      </w:r>
    </w:p>
    <w:p w:rsidR="0077117A" w:rsidRPr="0077117A" w:rsidRDefault="0077117A" w:rsidP="0077117A">
      <w:pPr>
        <w:pStyle w:val="a6"/>
        <w:tabs>
          <w:tab w:val="left" w:pos="708"/>
        </w:tabs>
        <w:spacing w:before="100" w:beforeAutospacing="1"/>
        <w:rPr>
          <w:bCs/>
          <w:sz w:val="28"/>
          <w:szCs w:val="28"/>
        </w:rPr>
      </w:pPr>
      <w:r w:rsidRPr="0077117A">
        <w:rPr>
          <w:bCs/>
          <w:sz w:val="28"/>
          <w:szCs w:val="28"/>
        </w:rPr>
        <w:t xml:space="preserve">Глава администрации                                                      </w:t>
      </w:r>
    </w:p>
    <w:p w:rsidR="0077117A" w:rsidRDefault="0077117A" w:rsidP="0077117A">
      <w:pPr>
        <w:rPr>
          <w:rFonts w:ascii="Times New Roman" w:hAnsi="Times New Roman" w:cs="Times New Roman"/>
          <w:sz w:val="28"/>
          <w:szCs w:val="28"/>
        </w:rPr>
      </w:pPr>
      <w:r w:rsidRPr="0077117A">
        <w:rPr>
          <w:rFonts w:ascii="Times New Roman" w:hAnsi="Times New Roman" w:cs="Times New Roman"/>
          <w:sz w:val="28"/>
          <w:szCs w:val="28"/>
        </w:rPr>
        <w:t>сельского поселения  Амангильдинский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:              </w:t>
      </w:r>
      <w:proofErr w:type="spellStart"/>
      <w:r w:rsidRPr="0077117A">
        <w:rPr>
          <w:rFonts w:ascii="Times New Roman" w:hAnsi="Times New Roman" w:cs="Times New Roman"/>
          <w:sz w:val="28"/>
          <w:szCs w:val="28"/>
        </w:rPr>
        <w:t>Р.Б.Фаттахов</w:t>
      </w:r>
      <w:proofErr w:type="spellEnd"/>
    </w:p>
    <w:p w:rsidR="0077117A" w:rsidRPr="0077117A" w:rsidRDefault="0077117A" w:rsidP="0077117A">
      <w:pPr>
        <w:rPr>
          <w:rFonts w:ascii="Times New Roman" w:hAnsi="Times New Roman" w:cs="Times New Roman"/>
          <w:sz w:val="28"/>
          <w:szCs w:val="28"/>
        </w:rPr>
      </w:pPr>
      <w:r w:rsidRPr="0077117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7117A" w:rsidRPr="0077117A" w:rsidRDefault="0077117A" w:rsidP="00771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17A" w:rsidRPr="0077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2"/>
    <w:rsid w:val="00016066"/>
    <w:rsid w:val="00030A59"/>
    <w:rsid w:val="000376D7"/>
    <w:rsid w:val="0006389D"/>
    <w:rsid w:val="00080C39"/>
    <w:rsid w:val="000B56FE"/>
    <w:rsid w:val="000C05A5"/>
    <w:rsid w:val="000C1559"/>
    <w:rsid w:val="000D0970"/>
    <w:rsid w:val="000D1AD1"/>
    <w:rsid w:val="001079E7"/>
    <w:rsid w:val="00113E09"/>
    <w:rsid w:val="00137B90"/>
    <w:rsid w:val="00142413"/>
    <w:rsid w:val="0015759D"/>
    <w:rsid w:val="0018126A"/>
    <w:rsid w:val="001B37C9"/>
    <w:rsid w:val="001C4A77"/>
    <w:rsid w:val="001C4C02"/>
    <w:rsid w:val="001D7641"/>
    <w:rsid w:val="002018B8"/>
    <w:rsid w:val="00201F52"/>
    <w:rsid w:val="002060C9"/>
    <w:rsid w:val="00252EAA"/>
    <w:rsid w:val="00295B1A"/>
    <w:rsid w:val="002B5139"/>
    <w:rsid w:val="002C0280"/>
    <w:rsid w:val="002C6ECF"/>
    <w:rsid w:val="002D3D6F"/>
    <w:rsid w:val="002E3D12"/>
    <w:rsid w:val="003012A6"/>
    <w:rsid w:val="003132C3"/>
    <w:rsid w:val="0037471A"/>
    <w:rsid w:val="00382C4E"/>
    <w:rsid w:val="00384974"/>
    <w:rsid w:val="0039591B"/>
    <w:rsid w:val="003A7862"/>
    <w:rsid w:val="003D27FF"/>
    <w:rsid w:val="003D409F"/>
    <w:rsid w:val="003E5C4C"/>
    <w:rsid w:val="003F0BC2"/>
    <w:rsid w:val="0046223C"/>
    <w:rsid w:val="00471691"/>
    <w:rsid w:val="0048156A"/>
    <w:rsid w:val="004F0639"/>
    <w:rsid w:val="00531E1D"/>
    <w:rsid w:val="005401A8"/>
    <w:rsid w:val="00580E67"/>
    <w:rsid w:val="005817F0"/>
    <w:rsid w:val="005936B4"/>
    <w:rsid w:val="005A5C06"/>
    <w:rsid w:val="00607D7E"/>
    <w:rsid w:val="00635345"/>
    <w:rsid w:val="006526E5"/>
    <w:rsid w:val="007315BD"/>
    <w:rsid w:val="00735362"/>
    <w:rsid w:val="00741A9A"/>
    <w:rsid w:val="0077117A"/>
    <w:rsid w:val="00786637"/>
    <w:rsid w:val="007B6E73"/>
    <w:rsid w:val="007C3D65"/>
    <w:rsid w:val="00853AA2"/>
    <w:rsid w:val="008637F0"/>
    <w:rsid w:val="008639E2"/>
    <w:rsid w:val="008A1596"/>
    <w:rsid w:val="008D005E"/>
    <w:rsid w:val="008D4A6E"/>
    <w:rsid w:val="00905C22"/>
    <w:rsid w:val="00912A57"/>
    <w:rsid w:val="00926684"/>
    <w:rsid w:val="0094138F"/>
    <w:rsid w:val="00951CA4"/>
    <w:rsid w:val="0097432D"/>
    <w:rsid w:val="00987D49"/>
    <w:rsid w:val="009B74CB"/>
    <w:rsid w:val="009C1126"/>
    <w:rsid w:val="00A150BF"/>
    <w:rsid w:val="00A206C2"/>
    <w:rsid w:val="00A52CCF"/>
    <w:rsid w:val="00A62B31"/>
    <w:rsid w:val="00AA760C"/>
    <w:rsid w:val="00AB6BB4"/>
    <w:rsid w:val="00AC7CC2"/>
    <w:rsid w:val="00AE1204"/>
    <w:rsid w:val="00AF46FA"/>
    <w:rsid w:val="00B46DA2"/>
    <w:rsid w:val="00B700E5"/>
    <w:rsid w:val="00B84998"/>
    <w:rsid w:val="00C07AA0"/>
    <w:rsid w:val="00C21D37"/>
    <w:rsid w:val="00C9572A"/>
    <w:rsid w:val="00CB62F3"/>
    <w:rsid w:val="00CC0A04"/>
    <w:rsid w:val="00CC439A"/>
    <w:rsid w:val="00CF07CE"/>
    <w:rsid w:val="00CF4002"/>
    <w:rsid w:val="00CF673E"/>
    <w:rsid w:val="00D17181"/>
    <w:rsid w:val="00D45622"/>
    <w:rsid w:val="00D4580F"/>
    <w:rsid w:val="00D552E3"/>
    <w:rsid w:val="00D61746"/>
    <w:rsid w:val="00D80679"/>
    <w:rsid w:val="00DA135E"/>
    <w:rsid w:val="00DA5BED"/>
    <w:rsid w:val="00DC69F7"/>
    <w:rsid w:val="00DE1903"/>
    <w:rsid w:val="00DE3217"/>
    <w:rsid w:val="00E23D9E"/>
    <w:rsid w:val="00E73DF2"/>
    <w:rsid w:val="00E903B8"/>
    <w:rsid w:val="00EB44E1"/>
    <w:rsid w:val="00EC20B8"/>
    <w:rsid w:val="00F10563"/>
    <w:rsid w:val="00F13632"/>
    <w:rsid w:val="00F23049"/>
    <w:rsid w:val="00F34E36"/>
    <w:rsid w:val="00F35316"/>
    <w:rsid w:val="00FB7A9E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3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1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3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1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2015-09-16T07:20:00Z</cp:lastPrinted>
  <dcterms:created xsi:type="dcterms:W3CDTF">2015-08-31T04:54:00Z</dcterms:created>
  <dcterms:modified xsi:type="dcterms:W3CDTF">2015-09-16T07:20:00Z</dcterms:modified>
</cp:coreProperties>
</file>